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8E60" w14:textId="77777777" w:rsidR="00F34F08" w:rsidRDefault="00F34F08" w:rsidP="00713CC7">
      <w:pPr>
        <w:jc w:val="center"/>
        <w:rPr>
          <w:b/>
        </w:rPr>
      </w:pPr>
    </w:p>
    <w:p w14:paraId="5BE62DCC" w14:textId="60477594" w:rsidR="00713CC7" w:rsidRDefault="00713CC7" w:rsidP="00713CC7">
      <w:pPr>
        <w:jc w:val="center"/>
        <w:rPr>
          <w:b/>
        </w:rPr>
      </w:pPr>
      <w:r w:rsidRPr="003D3796">
        <w:rPr>
          <w:b/>
        </w:rPr>
        <w:t>Đề 4</w:t>
      </w:r>
    </w:p>
    <w:p w14:paraId="2877D2BD" w14:textId="77777777" w:rsidR="00713CC7" w:rsidRDefault="00713CC7" w:rsidP="00713CC7">
      <w:pPr>
        <w:rPr>
          <w:b/>
        </w:rPr>
      </w:pPr>
      <w:r>
        <w:rPr>
          <w:b/>
        </w:rPr>
        <w:t>PHẦN I : Khoanh vào chữ đặt trước kết quả đúng :</w:t>
      </w:r>
    </w:p>
    <w:p w14:paraId="17DC5828" w14:textId="77777777" w:rsidR="00713CC7" w:rsidRDefault="00713CC7" w:rsidP="00713CC7">
      <w:pPr>
        <w:rPr>
          <w:b/>
        </w:rPr>
      </w:pPr>
      <w:r>
        <w:rPr>
          <w:b/>
        </w:rPr>
        <w:t>1.</w:t>
      </w:r>
    </w:p>
    <w:p w14:paraId="7B2EB28C" w14:textId="77777777" w:rsidR="00713CC7" w:rsidRDefault="00713CC7" w:rsidP="00713CC7">
      <w:r>
        <w:t>a.Số gồm : 8 trăm triệu, 7 nghìn và 3 đơn vị được viết như thế nào ?</w:t>
      </w:r>
    </w:p>
    <w:p w14:paraId="498491A8" w14:textId="77777777" w:rsidR="00713CC7" w:rsidRDefault="00713CC7" w:rsidP="00713CC7">
      <w:r>
        <w:t>A.80 070 003                              B.8 000 070 003</w:t>
      </w:r>
    </w:p>
    <w:p w14:paraId="7DD4A9FA" w14:textId="77777777" w:rsidR="00713CC7" w:rsidRDefault="00713CC7" w:rsidP="00713CC7">
      <w:r>
        <w:t>C.800 007 003                            D.80 070 0003</w:t>
      </w:r>
    </w:p>
    <w:p w14:paraId="6289D4C1" w14:textId="77777777" w:rsidR="00713CC7" w:rsidRDefault="00713CC7" w:rsidP="00713CC7">
      <w:r>
        <w:t>b.Số lớn nhất trong các số : 743 597; 746 598; 743 697 là :</w:t>
      </w:r>
    </w:p>
    <w:p w14:paraId="5CB3D08B" w14:textId="77777777" w:rsidR="00713CC7" w:rsidRDefault="00713CC7" w:rsidP="00713CC7">
      <w:r>
        <w:t>A.743 597               B.743 498                 C.743 598                     D.743 697</w:t>
      </w:r>
    </w:p>
    <w:p w14:paraId="79545BEE" w14:textId="77777777" w:rsidR="00713CC7" w:rsidRDefault="00713CC7" w:rsidP="00713CC7">
      <w:r w:rsidRPr="00CB0F9E">
        <w:rPr>
          <w:b/>
        </w:rPr>
        <w:t>2.</w:t>
      </w:r>
      <w:r>
        <w:t>Số hình tam giác có ở hình vẽ sau là bao nhiêu ?</w:t>
      </w:r>
    </w:p>
    <w:p w14:paraId="3457A7D5" w14:textId="77777777" w:rsidR="00713CC7" w:rsidRDefault="00713CC7" w:rsidP="00713CC7">
      <w:pPr>
        <w:jc w:val="center"/>
      </w:pPr>
      <w:r>
        <w:rPr>
          <w:noProof/>
        </w:rPr>
        <w:drawing>
          <wp:inline distT="0" distB="0" distL="0" distR="0" wp14:anchorId="58BDCC4C" wp14:editId="04535807">
            <wp:extent cx="1981477" cy="1171739"/>
            <wp:effectExtent l="19050" t="0" r="0" b="0"/>
            <wp:docPr id="9" name="Picture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5F49" w14:textId="77777777" w:rsidR="00713CC7" w:rsidRDefault="00713CC7" w:rsidP="00713CC7">
      <w:r>
        <w:t>A.8                       B.9                         C.10                          D.11</w:t>
      </w:r>
    </w:p>
    <w:p w14:paraId="052A433F" w14:textId="77777777" w:rsidR="00713CC7" w:rsidRDefault="00713CC7" w:rsidP="00713CC7">
      <w:r w:rsidRPr="00CB0F9E">
        <w:rPr>
          <w:b/>
        </w:rPr>
        <w:t>3.</w:t>
      </w:r>
      <w:r>
        <w:t>N là trung điểm của đoạn thẳng nào ?</w:t>
      </w:r>
    </w:p>
    <w:p w14:paraId="4162858E" w14:textId="77777777" w:rsidR="00713CC7" w:rsidRDefault="00713CC7" w:rsidP="00713CC7">
      <w:pPr>
        <w:jc w:val="center"/>
      </w:pPr>
      <w:r>
        <w:rPr>
          <w:noProof/>
        </w:rPr>
        <w:drawing>
          <wp:inline distT="0" distB="0" distL="0" distR="0" wp14:anchorId="0C64C4E9" wp14:editId="10E2D33F">
            <wp:extent cx="2570016" cy="504825"/>
            <wp:effectExtent l="19050" t="0" r="1734" b="0"/>
            <wp:docPr id="10" name="Picture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0378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5EDE" w14:textId="77777777" w:rsidR="00713CC7" w:rsidRDefault="00713CC7" w:rsidP="00713CC7">
      <w:r>
        <w:t>A.PQ                         B.PN                       C.PM                         D.MQ</w:t>
      </w:r>
    </w:p>
    <w:p w14:paraId="52065306" w14:textId="77777777" w:rsidR="00713CC7" w:rsidRDefault="00713CC7" w:rsidP="00713CC7">
      <w:r w:rsidRPr="00CB0F9E">
        <w:rPr>
          <w:b/>
        </w:rPr>
        <w:t>4.</w:t>
      </w:r>
      <w:r>
        <w:t>Ghi Đ ( đúng ) hoặc S ( sai ) vào ………..</w:t>
      </w:r>
    </w:p>
    <w:p w14:paraId="57ABE811" w14:textId="77777777" w:rsidR="00713CC7" w:rsidRDefault="00713CC7" w:rsidP="00713CC7">
      <w: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thế kỉ &gt; 20 năm ………</w:t>
      </w:r>
    </w:p>
    <w:p w14:paraId="78F2BAAD" w14:textId="77777777" w:rsidR="00713CC7" w:rsidRDefault="00713CC7" w:rsidP="00713CC7">
      <w:r>
        <w:t>b.Bác Hồ đi tìm đường cứu nước năm 1911, năm đó thuộc thế kỉ XIX ………..</w:t>
      </w:r>
    </w:p>
    <w:p w14:paraId="12F06B46" w14:textId="77777777" w:rsidR="00713CC7" w:rsidRDefault="00713CC7" w:rsidP="00713CC7">
      <w:r>
        <w:t>c.5 tạ 3 kg = 503kg ……...</w:t>
      </w:r>
    </w:p>
    <w:p w14:paraId="2C50099D" w14:textId="77777777" w:rsidR="00713CC7" w:rsidRDefault="00713CC7" w:rsidP="00713CC7">
      <w:r>
        <w:t xml:space="preserve">d.Lớp 4A co43 học sinh, lớp 4B có 41 học sinh, lớp 4C có 45 học sinh. Trung bình mỗi lớp có số học sinh là </w:t>
      </w:r>
    </w:p>
    <w:p w14:paraId="158D93D2" w14:textId="77777777" w:rsidR="00713CC7" w:rsidRDefault="00713CC7" w:rsidP="00713CC7">
      <w:r>
        <w:t>……. 41 học sinh                          ……. 43 học sinh                  ……. 42 học sinh</w:t>
      </w:r>
    </w:p>
    <w:p w14:paraId="4E891DA5" w14:textId="77777777" w:rsidR="00713CC7" w:rsidRDefault="00713CC7" w:rsidP="00713CC7">
      <w:pPr>
        <w:rPr>
          <w:b/>
        </w:rPr>
      </w:pPr>
    </w:p>
    <w:p w14:paraId="736C9336" w14:textId="0FE8A382" w:rsidR="00713CC7" w:rsidRDefault="00713CC7" w:rsidP="00713CC7">
      <w:r w:rsidRPr="00CB0F9E">
        <w:rPr>
          <w:b/>
        </w:rPr>
        <w:t>5.</w:t>
      </w:r>
      <w:r>
        <w:t>Hãy vẽ 1 hình tam giác có một góc tù :</w:t>
      </w:r>
    </w:p>
    <w:p w14:paraId="27587A1A" w14:textId="77777777" w:rsidR="00713CC7" w:rsidRDefault="00713CC7" w:rsidP="00713CC7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50F81D" w14:textId="77777777" w:rsidR="00713CC7" w:rsidRDefault="00713CC7" w:rsidP="00713CC7">
      <w:pPr>
        <w:rPr>
          <w:b/>
        </w:rPr>
      </w:pPr>
      <w:r w:rsidRPr="006A007B">
        <w:rPr>
          <w:b/>
        </w:rPr>
        <w:t>PHẦN II</w:t>
      </w:r>
    </w:p>
    <w:p w14:paraId="254B1AA6" w14:textId="77777777" w:rsidR="00713CC7" w:rsidRDefault="00713CC7" w:rsidP="00713CC7">
      <w:r>
        <w:rPr>
          <w:b/>
        </w:rPr>
        <w:t>1.</w:t>
      </w:r>
    </w:p>
    <w:p w14:paraId="4D4A08ED" w14:textId="77777777" w:rsidR="00713CC7" w:rsidRDefault="00713CC7" w:rsidP="00713CC7">
      <w:r>
        <w:t xml:space="preserve">a.Đặt tính rồi tính </w:t>
      </w:r>
    </w:p>
    <w:p w14:paraId="2C4555E6" w14:textId="77777777" w:rsidR="00713CC7" w:rsidRDefault="00713CC7" w:rsidP="00713CC7">
      <w:r>
        <w:t>450 370 + 6 025                                        546 327 – 30 839</w:t>
      </w:r>
    </w:p>
    <w:p w14:paraId="7AFD1E4F" w14:textId="77777777" w:rsidR="00713CC7" w:rsidRDefault="00713CC7" w:rsidP="00713CC7">
      <w:r>
        <w:t>……………………..                                ………………………..</w:t>
      </w:r>
    </w:p>
    <w:p w14:paraId="5B80C105" w14:textId="77777777" w:rsidR="00713CC7" w:rsidRDefault="00713CC7" w:rsidP="00713CC7">
      <w:r>
        <w:t>……………………..                                ………………………..</w:t>
      </w:r>
    </w:p>
    <w:p w14:paraId="7579D4A0" w14:textId="77777777" w:rsidR="00713CC7" w:rsidRDefault="00713CC7" w:rsidP="00713CC7">
      <w:r>
        <w:t>…………………….                                ………………………</w:t>
      </w:r>
    </w:p>
    <w:p w14:paraId="5DDEE8F9" w14:textId="77777777" w:rsidR="00713CC7" w:rsidRDefault="00713CC7" w:rsidP="00713CC7">
      <w:r>
        <w:t>b.Tính giá trị biểu thức :</w:t>
      </w:r>
    </w:p>
    <w:p w14:paraId="4B9C7332" w14:textId="77777777" w:rsidR="00713CC7" w:rsidRDefault="00713CC7" w:rsidP="00713CC7">
      <w:r>
        <w:t>80 200 – 8 604 x 7</w:t>
      </w:r>
    </w:p>
    <w:p w14:paraId="4BFC1DBB" w14:textId="77777777" w:rsidR="00713CC7" w:rsidRDefault="00713CC7" w:rsidP="00713C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D5D3C" w14:textId="77777777" w:rsidR="00713CC7" w:rsidRDefault="00713CC7" w:rsidP="00713CC7">
      <w:r w:rsidRPr="006A007B">
        <w:rPr>
          <w:b/>
        </w:rPr>
        <w:t>2.</w:t>
      </w:r>
      <w:r>
        <w:t>Hai đội trồng rừng trồng được 1375 cây. Đội thứ nhất trồng nhiêu hơn đội thứ hai 285 cây. Hỏi mỗi đội trồng được bao nhiêu cây ?</w:t>
      </w:r>
    </w:p>
    <w:p w14:paraId="75BE9984" w14:textId="77777777" w:rsidR="00713CC7" w:rsidRDefault="00713CC7" w:rsidP="00713CC7">
      <w:pPr>
        <w:jc w:val="center"/>
        <w:rPr>
          <w:b/>
        </w:rPr>
      </w:pPr>
      <w:r w:rsidRPr="006A007B">
        <w:rPr>
          <w:b/>
        </w:rPr>
        <w:t>Giải</w:t>
      </w:r>
    </w:p>
    <w:p w14:paraId="2C144B2D" w14:textId="77777777" w:rsidR="00713CC7" w:rsidRDefault="00713CC7" w:rsidP="00713CC7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48EE3F" w14:textId="77777777" w:rsidR="00F34F08" w:rsidRDefault="00F34F08" w:rsidP="00713CC7">
      <w:pPr>
        <w:rPr>
          <w:b/>
        </w:rPr>
      </w:pPr>
    </w:p>
    <w:p w14:paraId="03931728" w14:textId="77777777" w:rsidR="00F34F08" w:rsidRDefault="00F34F08" w:rsidP="00713CC7">
      <w:pPr>
        <w:rPr>
          <w:b/>
        </w:rPr>
      </w:pPr>
    </w:p>
    <w:p w14:paraId="2194B852" w14:textId="4F40CA06" w:rsidR="00713CC7" w:rsidRDefault="00713CC7" w:rsidP="00713CC7">
      <w:bookmarkStart w:id="0" w:name="_GoBack"/>
      <w:bookmarkEnd w:id="0"/>
      <w:r w:rsidRPr="006A007B">
        <w:rPr>
          <w:b/>
        </w:rPr>
        <w:t>3.</w:t>
      </w:r>
      <w:r>
        <w:t>Với các chữ số 1; 2; 3; 4 thì viết được tất cả bao nhiêu số có bốn chữ số mà các chữ số đề khác nhau ? Giải thích ?</w:t>
      </w:r>
    </w:p>
    <w:p w14:paraId="616FD364" w14:textId="77777777" w:rsidR="00713CC7" w:rsidRDefault="00713CC7" w:rsidP="00713C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0D869C" w14:textId="77777777" w:rsidR="00713CC7" w:rsidRDefault="00713CC7" w:rsidP="00713CC7">
      <w:r w:rsidRPr="006A007B">
        <w:rPr>
          <w:b/>
        </w:rPr>
        <w:t>4.</w:t>
      </w:r>
      <w:r>
        <w:t xml:space="preserve">Để xếp một bông hoa bằng giấy, bạn Dậu phải mất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phút, bạn Tí mất 18 giây, bạn Mẹo mất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phút. Hỏi trong ba bạn, ai làm nhanh nhất, ai làm chậm nhất ?</w:t>
      </w:r>
    </w:p>
    <w:p w14:paraId="13F1DC00" w14:textId="77777777" w:rsidR="00713CC7" w:rsidRDefault="00713CC7" w:rsidP="00713CC7">
      <w:pPr>
        <w:jc w:val="center"/>
        <w:rPr>
          <w:b/>
        </w:rPr>
      </w:pPr>
      <w:r w:rsidRPr="006A007B">
        <w:rPr>
          <w:b/>
        </w:rPr>
        <w:t>Giả</w:t>
      </w:r>
      <w:r>
        <w:rPr>
          <w:b/>
        </w:rPr>
        <w:t>i</w:t>
      </w:r>
    </w:p>
    <w:p w14:paraId="4091B0DC" w14:textId="77777777" w:rsidR="00713CC7" w:rsidRDefault="00713CC7" w:rsidP="00713CC7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244C2" w14:textId="2611AE84" w:rsidR="00095302" w:rsidRPr="00BD6B30" w:rsidRDefault="00095302" w:rsidP="00BD6B30"/>
    <w:sectPr w:rsidR="00095302" w:rsidRPr="00BD6B30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7A82" w14:textId="77777777" w:rsidR="000802AD" w:rsidRDefault="000802AD" w:rsidP="00ED3CE1">
      <w:pPr>
        <w:spacing w:before="0" w:after="0" w:line="240" w:lineRule="auto"/>
      </w:pPr>
      <w:r>
        <w:separator/>
      </w:r>
    </w:p>
  </w:endnote>
  <w:endnote w:type="continuationSeparator" w:id="0">
    <w:p w14:paraId="5BDB1A52" w14:textId="77777777" w:rsidR="000802AD" w:rsidRDefault="000802AD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90F7" w14:textId="77777777" w:rsidR="000802AD" w:rsidRDefault="000802AD" w:rsidP="00ED3CE1">
      <w:pPr>
        <w:spacing w:before="0" w:after="0" w:line="240" w:lineRule="auto"/>
      </w:pPr>
      <w:r>
        <w:separator/>
      </w:r>
    </w:p>
  </w:footnote>
  <w:footnote w:type="continuationSeparator" w:id="0">
    <w:p w14:paraId="10A12F30" w14:textId="77777777" w:rsidR="000802AD" w:rsidRDefault="000802AD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77777777" w:rsidR="00ED3CE1" w:rsidRDefault="00ED3CE1">
    <w:pPr>
      <w:pStyle w:val="Header"/>
    </w:pP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802AD"/>
    <w:rsid w:val="00095302"/>
    <w:rsid w:val="004D517C"/>
    <w:rsid w:val="00713CC7"/>
    <w:rsid w:val="00731707"/>
    <w:rsid w:val="007F276F"/>
    <w:rsid w:val="008A6AE8"/>
    <w:rsid w:val="00AC118C"/>
    <w:rsid w:val="00BD6B30"/>
    <w:rsid w:val="00C7251C"/>
    <w:rsid w:val="00C8144E"/>
    <w:rsid w:val="00DB40AF"/>
    <w:rsid w:val="00ED3CE1"/>
    <w:rsid w:val="00F34F0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2018-11-24T07:59:00Z</cp:lastPrinted>
  <dcterms:created xsi:type="dcterms:W3CDTF">2018-11-24T08:03:00Z</dcterms:created>
  <dcterms:modified xsi:type="dcterms:W3CDTF">2018-11-24T08:03:00Z</dcterms:modified>
</cp:coreProperties>
</file>